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87" w:rsidRDefault="00660C99" w:rsidP="008B4F87">
      <w:pPr>
        <w:spacing w:line="360" w:lineRule="auto"/>
        <w:jc w:val="center"/>
        <w:rPr>
          <w:rFonts w:ascii="Arial" w:hAnsi="Arial" w:cs="Tahoma"/>
          <w:b/>
          <w:bCs/>
          <w:sz w:val="22"/>
          <w:szCs w:val="22"/>
        </w:rPr>
      </w:pPr>
      <w:r>
        <w:rPr>
          <w:rFonts w:ascii="Arial" w:hAnsi="Arial" w:cs="Tahoma"/>
          <w:b/>
          <w:bCs/>
          <w:sz w:val="22"/>
          <w:szCs w:val="22"/>
        </w:rPr>
        <w:t xml:space="preserve"> </w:t>
      </w:r>
    </w:p>
    <w:p w:rsidR="008B4F87" w:rsidRDefault="00C45370" w:rsidP="008B4F87">
      <w:pPr>
        <w:spacing w:line="360" w:lineRule="auto"/>
        <w:jc w:val="center"/>
        <w:rPr>
          <w:rFonts w:ascii="Arial" w:hAnsi="Arial" w:cs="Tahoma"/>
          <w:b/>
          <w:bCs/>
          <w:sz w:val="22"/>
          <w:szCs w:val="22"/>
        </w:rPr>
      </w:pPr>
      <w:r>
        <w:rPr>
          <w:rFonts w:ascii="Arial" w:hAnsi="Arial" w:cs="Tahoma"/>
          <w:b/>
          <w:bCs/>
          <w:sz w:val="22"/>
          <w:szCs w:val="22"/>
        </w:rPr>
        <w:t xml:space="preserve">НЕКОММЕРЧЕСКОЕ  ПАРТНЕРСТВО САМОРЕГУЛИРУЕМАЯ ОРГАНИЗАЦИЯ </w:t>
      </w:r>
      <w:r w:rsidR="008B4F87">
        <w:rPr>
          <w:rFonts w:ascii="Arial" w:hAnsi="Arial" w:cs="Tahoma"/>
          <w:b/>
          <w:bCs/>
          <w:sz w:val="22"/>
          <w:szCs w:val="22"/>
        </w:rPr>
        <w:t>«ОБЪЕДИНЕНИЕ СТРОИТЕЛЕЙ КИРОВСКОЙ ОБЛАСТИ»</w:t>
      </w:r>
    </w:p>
    <w:p w:rsidR="008B4F87" w:rsidRPr="00DD3F18" w:rsidRDefault="00D66DCE" w:rsidP="00DD3F18">
      <w:pPr>
        <w:spacing w:line="360" w:lineRule="auto"/>
        <w:jc w:val="center"/>
        <w:rPr>
          <w:rFonts w:ascii="Arial" w:hAnsi="Arial" w:cs="Tahoma"/>
          <w:b/>
          <w:bCs/>
          <w:sz w:val="22"/>
          <w:szCs w:val="22"/>
        </w:rPr>
      </w:pPr>
      <w:r>
        <w:rPr>
          <w:rFonts w:ascii="Arial" w:hAnsi="Arial" w:cs="Tahoma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73660</wp:posOffset>
                </wp:positionV>
                <wp:extent cx="6115050" cy="0"/>
                <wp:effectExtent l="24130" t="26035" r="23495" b="215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noFill/>
                        <a:ln w="36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5.8pt" to="481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5JyEgIAACkEAAAOAAAAZHJzL2Uyb0RvYy54bWysU8GO2jAQvVfqP1i+QxIIlI0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" strokeweight="1.01mm"/>
            </w:pict>
          </mc:Fallback>
        </mc:AlternateContent>
      </w:r>
    </w:p>
    <w:p w:rsidR="008B4F87" w:rsidRPr="00FC294A" w:rsidRDefault="00C02285" w:rsidP="00FC294A">
      <w:pPr>
        <w:spacing w:line="360" w:lineRule="auto"/>
        <w:jc w:val="right"/>
        <w:rPr>
          <w:rFonts w:ascii="Arial" w:hAnsi="Arial" w:cs="Tahoma"/>
          <w:bCs/>
          <w:sz w:val="22"/>
          <w:szCs w:val="22"/>
        </w:rPr>
      </w:pPr>
      <w:r w:rsidRPr="00FC294A">
        <w:rPr>
          <w:rFonts w:ascii="Arial" w:hAnsi="Arial" w:cs="Tahoma"/>
          <w:bCs/>
          <w:sz w:val="22"/>
          <w:szCs w:val="22"/>
        </w:rPr>
        <w:t xml:space="preserve">                                              УТВЕРЖДЕН</w:t>
      </w:r>
    </w:p>
    <w:p w:rsidR="00E34639" w:rsidRPr="00A0775B" w:rsidRDefault="00A57026" w:rsidP="00A0775B">
      <w:pPr>
        <w:jc w:val="right"/>
      </w:pPr>
      <w:r w:rsidRPr="00A0775B">
        <w:t xml:space="preserve">Решением </w:t>
      </w:r>
      <w:r w:rsidR="00336DD7" w:rsidRPr="00A0775B">
        <w:t>Контрольн</w:t>
      </w:r>
      <w:r w:rsidRPr="00A0775B">
        <w:t>ого</w:t>
      </w:r>
      <w:r w:rsidR="00336DD7" w:rsidRPr="00A0775B">
        <w:t xml:space="preserve">  комитет</w:t>
      </w:r>
      <w:r w:rsidRPr="00A0775B">
        <w:t>а</w:t>
      </w:r>
      <w:r w:rsidR="00336DD7" w:rsidRPr="00A0775B">
        <w:t xml:space="preserve">       </w:t>
      </w:r>
      <w:r w:rsidR="00E34639" w:rsidRPr="00A0775B">
        <w:t>НП СРО «ОСКО»</w:t>
      </w:r>
    </w:p>
    <w:p w:rsidR="00AD1924" w:rsidRDefault="00AD1924" w:rsidP="00A0775B">
      <w:pPr>
        <w:jc w:val="right"/>
      </w:pPr>
    </w:p>
    <w:p w:rsidR="00E34639" w:rsidRPr="00A0775B" w:rsidRDefault="00C45370" w:rsidP="00A0775B">
      <w:pPr>
        <w:jc w:val="right"/>
      </w:pPr>
      <w:r w:rsidRPr="00A0775B">
        <w:t>Протокол №</w:t>
      </w:r>
      <w:r w:rsidR="00660C99" w:rsidRPr="00A0775B">
        <w:t xml:space="preserve"> </w:t>
      </w:r>
      <w:r w:rsidR="00336DD7" w:rsidRPr="00A0775B">
        <w:t>КК-</w:t>
      </w:r>
      <w:r w:rsidR="00C17B6B">
        <w:t>14-11</w:t>
      </w:r>
      <w:r w:rsidR="00E30D47" w:rsidRPr="00A0775B">
        <w:t xml:space="preserve">  </w:t>
      </w:r>
      <w:r w:rsidR="00336DD7" w:rsidRPr="00A0775B">
        <w:t xml:space="preserve">от </w:t>
      </w:r>
      <w:r w:rsidR="00E30D47" w:rsidRPr="00A0775B">
        <w:t xml:space="preserve"> </w:t>
      </w:r>
      <w:r w:rsidR="00C17B6B">
        <w:t>28.11.</w:t>
      </w:r>
      <w:r w:rsidR="00E30D47" w:rsidRPr="00A0775B">
        <w:t xml:space="preserve"> </w:t>
      </w:r>
      <w:r w:rsidRPr="00A0775B">
        <w:t>201</w:t>
      </w:r>
      <w:r w:rsidR="00B17D3A">
        <w:t>4</w:t>
      </w:r>
      <w:r w:rsidR="00E34639" w:rsidRPr="00A0775B">
        <w:t>г.</w:t>
      </w:r>
    </w:p>
    <w:p w:rsidR="00AD1924" w:rsidRDefault="00AD1924" w:rsidP="00A0775B">
      <w:pPr>
        <w:jc w:val="right"/>
      </w:pPr>
    </w:p>
    <w:p w:rsidR="00A57026" w:rsidRPr="00A0775B" w:rsidRDefault="00C17B6B" w:rsidP="00A0775B">
      <w:pPr>
        <w:jc w:val="right"/>
      </w:pPr>
      <w:r>
        <w:t>Р</w:t>
      </w:r>
      <w:r w:rsidR="00A57026" w:rsidRPr="00A0775B">
        <w:t>уководител</w:t>
      </w:r>
      <w:r>
        <w:t>ь</w:t>
      </w:r>
      <w:r w:rsidR="00A57026" w:rsidRPr="00A0775B">
        <w:t xml:space="preserve">  Контрольного комитета НП СРО </w:t>
      </w:r>
    </w:p>
    <w:p w:rsidR="00A57026" w:rsidRPr="00A0775B" w:rsidRDefault="00A57026" w:rsidP="00A0775B">
      <w:pPr>
        <w:jc w:val="right"/>
      </w:pPr>
    </w:p>
    <w:p w:rsidR="00A57026" w:rsidRPr="00A0775B" w:rsidRDefault="00A57026" w:rsidP="00A0775B">
      <w:pPr>
        <w:jc w:val="right"/>
      </w:pPr>
      <w:r w:rsidRPr="00A0775B">
        <w:t xml:space="preserve">«ОСКО» __________________ </w:t>
      </w:r>
      <w:r w:rsidR="00C17B6B">
        <w:t>Лопаткин</w:t>
      </w:r>
      <w:r w:rsidR="00F67A21">
        <w:t xml:space="preserve"> </w:t>
      </w:r>
      <w:r w:rsidR="00C17B6B">
        <w:t>А</w:t>
      </w:r>
      <w:r w:rsidR="00BE740E">
        <w:t>.</w:t>
      </w:r>
      <w:r w:rsidR="00C17B6B">
        <w:t>М</w:t>
      </w:r>
      <w:r w:rsidR="00BE740E">
        <w:t>.</w:t>
      </w:r>
    </w:p>
    <w:p w:rsidR="00A57026" w:rsidRPr="00A57026" w:rsidRDefault="00A57026" w:rsidP="00FC294A">
      <w:pPr>
        <w:spacing w:line="360" w:lineRule="auto"/>
        <w:jc w:val="right"/>
        <w:rPr>
          <w:rFonts w:ascii="Arial" w:hAnsi="Arial" w:cs="Tahoma"/>
          <w:bCs/>
          <w:i/>
        </w:rPr>
      </w:pPr>
    </w:p>
    <w:p w:rsidR="00E34639" w:rsidRPr="00FC294A" w:rsidRDefault="00E34639" w:rsidP="00FC294A">
      <w:pPr>
        <w:spacing w:line="360" w:lineRule="auto"/>
        <w:jc w:val="right"/>
        <w:rPr>
          <w:rFonts w:ascii="Arial" w:hAnsi="Arial" w:cs="Tahoma"/>
          <w:bCs/>
          <w:i/>
          <w:sz w:val="22"/>
          <w:szCs w:val="22"/>
        </w:rPr>
      </w:pPr>
    </w:p>
    <w:p w:rsidR="00E34639" w:rsidRPr="00FC294A" w:rsidRDefault="00E34639" w:rsidP="00FC294A">
      <w:pPr>
        <w:spacing w:line="360" w:lineRule="auto"/>
        <w:jc w:val="right"/>
        <w:rPr>
          <w:rFonts w:ascii="Arial" w:hAnsi="Arial" w:cs="Tahoma"/>
          <w:bCs/>
          <w:sz w:val="22"/>
          <w:szCs w:val="22"/>
        </w:rPr>
      </w:pPr>
    </w:p>
    <w:p w:rsidR="008B4F87" w:rsidRPr="00404B19" w:rsidRDefault="00E34639" w:rsidP="00DD3F18">
      <w:pPr>
        <w:spacing w:line="360" w:lineRule="auto"/>
        <w:jc w:val="center"/>
        <w:rPr>
          <w:b/>
          <w:bCs/>
        </w:rPr>
      </w:pPr>
      <w:r w:rsidRPr="00404B19">
        <w:rPr>
          <w:b/>
          <w:bCs/>
        </w:rPr>
        <w:t>Календарный график плановых проверок</w:t>
      </w:r>
    </w:p>
    <w:p w:rsidR="008B4F87" w:rsidRPr="00404B19" w:rsidRDefault="008B4F87" w:rsidP="00DD3F18">
      <w:pPr>
        <w:spacing w:line="360" w:lineRule="auto"/>
        <w:jc w:val="center"/>
        <w:rPr>
          <w:b/>
          <w:bCs/>
        </w:rPr>
      </w:pPr>
      <w:r w:rsidRPr="00404B19">
        <w:rPr>
          <w:b/>
          <w:bCs/>
        </w:rPr>
        <w:t xml:space="preserve"> деятельности членов Н</w:t>
      </w:r>
      <w:r w:rsidR="00C02285" w:rsidRPr="00404B19">
        <w:rPr>
          <w:b/>
          <w:bCs/>
        </w:rPr>
        <w:t xml:space="preserve">П СРО «ОСКО» на </w:t>
      </w:r>
      <w:r w:rsidR="005616FD" w:rsidRPr="00404B19">
        <w:rPr>
          <w:b/>
          <w:bCs/>
        </w:rPr>
        <w:t>1</w:t>
      </w:r>
      <w:r w:rsidR="00C02285" w:rsidRPr="00404B19">
        <w:rPr>
          <w:b/>
          <w:bCs/>
        </w:rPr>
        <w:t>-й квартал</w:t>
      </w:r>
      <w:r w:rsidR="00C45370" w:rsidRPr="00404B19">
        <w:rPr>
          <w:b/>
          <w:bCs/>
        </w:rPr>
        <w:t xml:space="preserve"> 201</w:t>
      </w:r>
      <w:r w:rsidR="00E46661" w:rsidRPr="00404B19">
        <w:rPr>
          <w:b/>
          <w:bCs/>
        </w:rPr>
        <w:t>5</w:t>
      </w:r>
      <w:r w:rsidR="003819C8" w:rsidRPr="00404B19">
        <w:rPr>
          <w:b/>
          <w:bCs/>
        </w:rPr>
        <w:t xml:space="preserve"> </w:t>
      </w:r>
      <w:r w:rsidRPr="00404B19">
        <w:rPr>
          <w:b/>
          <w:bCs/>
        </w:rPr>
        <w:t>года.</w:t>
      </w:r>
    </w:p>
    <w:tbl>
      <w:tblPr>
        <w:tblpPr w:leftFromText="180" w:rightFromText="180" w:vertAnchor="text" w:horzAnchor="margin" w:tblpXSpec="center" w:tblpY="2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940"/>
        <w:gridCol w:w="1404"/>
        <w:gridCol w:w="2254"/>
        <w:gridCol w:w="1433"/>
      </w:tblGrid>
      <w:tr w:rsidR="00A57026" w:rsidRPr="00404B19" w:rsidTr="00E46661">
        <w:tc>
          <w:tcPr>
            <w:tcW w:w="516" w:type="dxa"/>
            <w:vAlign w:val="center"/>
          </w:tcPr>
          <w:p w:rsidR="002C3D3B" w:rsidRPr="004419E4" w:rsidRDefault="002C3D3B" w:rsidP="00FC294A">
            <w:pPr>
              <w:spacing w:line="360" w:lineRule="auto"/>
              <w:jc w:val="center"/>
              <w:rPr>
                <w:bCs/>
              </w:rPr>
            </w:pPr>
            <w:r w:rsidRPr="004419E4">
              <w:rPr>
                <w:bCs/>
              </w:rPr>
              <w:t>№</w:t>
            </w:r>
          </w:p>
          <w:p w:rsidR="002C3D3B" w:rsidRPr="004419E4" w:rsidRDefault="002C3D3B" w:rsidP="00FC294A">
            <w:pPr>
              <w:spacing w:line="360" w:lineRule="auto"/>
              <w:jc w:val="center"/>
              <w:rPr>
                <w:bCs/>
              </w:rPr>
            </w:pPr>
            <w:proofErr w:type="gramStart"/>
            <w:r w:rsidRPr="004419E4">
              <w:rPr>
                <w:bCs/>
              </w:rPr>
              <w:t>п</w:t>
            </w:r>
            <w:proofErr w:type="gramEnd"/>
            <w:r w:rsidRPr="004419E4">
              <w:rPr>
                <w:bCs/>
              </w:rPr>
              <w:t>/п</w:t>
            </w:r>
          </w:p>
        </w:tc>
        <w:tc>
          <w:tcPr>
            <w:tcW w:w="3946" w:type="dxa"/>
            <w:vAlign w:val="center"/>
          </w:tcPr>
          <w:p w:rsidR="002C3D3B" w:rsidRPr="004419E4" w:rsidRDefault="002C3D3B" w:rsidP="00FC294A">
            <w:pPr>
              <w:spacing w:line="360" w:lineRule="auto"/>
              <w:jc w:val="center"/>
              <w:rPr>
                <w:bCs/>
              </w:rPr>
            </w:pPr>
            <w:r w:rsidRPr="004419E4">
              <w:rPr>
                <w:bCs/>
              </w:rPr>
              <w:t>Наименование проверяемого лица</w:t>
            </w:r>
          </w:p>
        </w:tc>
        <w:tc>
          <w:tcPr>
            <w:tcW w:w="1416" w:type="dxa"/>
            <w:vAlign w:val="center"/>
          </w:tcPr>
          <w:p w:rsidR="002C3D3B" w:rsidRPr="004419E4" w:rsidRDefault="002C3D3B" w:rsidP="00FC294A">
            <w:pPr>
              <w:spacing w:line="360" w:lineRule="auto"/>
              <w:jc w:val="center"/>
              <w:rPr>
                <w:bCs/>
              </w:rPr>
            </w:pPr>
            <w:r w:rsidRPr="004419E4">
              <w:rPr>
                <w:bCs/>
              </w:rPr>
              <w:t>№ в реестре</w:t>
            </w:r>
          </w:p>
        </w:tc>
        <w:tc>
          <w:tcPr>
            <w:tcW w:w="2259" w:type="dxa"/>
          </w:tcPr>
          <w:p w:rsidR="004419E4" w:rsidRDefault="004419E4" w:rsidP="004419E4">
            <w:pPr>
              <w:spacing w:line="360" w:lineRule="auto"/>
              <w:jc w:val="center"/>
              <w:rPr>
                <w:bCs/>
              </w:rPr>
            </w:pPr>
          </w:p>
          <w:p w:rsidR="002C3D3B" w:rsidRPr="004419E4" w:rsidRDefault="00AF49E0" w:rsidP="004419E4">
            <w:pPr>
              <w:spacing w:line="360" w:lineRule="auto"/>
              <w:jc w:val="center"/>
              <w:rPr>
                <w:bCs/>
              </w:rPr>
            </w:pPr>
            <w:r w:rsidRPr="004419E4">
              <w:rPr>
                <w:bCs/>
              </w:rPr>
              <w:t>Вид проверки</w:t>
            </w:r>
          </w:p>
        </w:tc>
        <w:tc>
          <w:tcPr>
            <w:tcW w:w="1434" w:type="dxa"/>
            <w:vAlign w:val="center"/>
          </w:tcPr>
          <w:p w:rsidR="002C3D3B" w:rsidRPr="004419E4" w:rsidRDefault="002C3D3B" w:rsidP="00FC294A">
            <w:pPr>
              <w:spacing w:line="360" w:lineRule="auto"/>
              <w:jc w:val="center"/>
              <w:rPr>
                <w:bCs/>
              </w:rPr>
            </w:pPr>
            <w:r w:rsidRPr="004419E4">
              <w:rPr>
                <w:bCs/>
              </w:rPr>
              <w:t>Дата проведения проверки</w:t>
            </w:r>
          </w:p>
        </w:tc>
      </w:tr>
      <w:tr w:rsidR="000810C6" w:rsidRPr="00890C32" w:rsidTr="00E46661">
        <w:trPr>
          <w:trHeight w:val="631"/>
        </w:trPr>
        <w:tc>
          <w:tcPr>
            <w:tcW w:w="516" w:type="dxa"/>
            <w:vAlign w:val="center"/>
          </w:tcPr>
          <w:p w:rsidR="000810C6" w:rsidRPr="00404B19" w:rsidRDefault="000810C6" w:rsidP="000810C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0810C6" w:rsidRPr="00404B19" w:rsidRDefault="000810C6" w:rsidP="000810C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46" w:type="dxa"/>
          </w:tcPr>
          <w:p w:rsidR="000810C6" w:rsidRPr="00404B19" w:rsidRDefault="000810C6" w:rsidP="000810C6">
            <w:pPr>
              <w:jc w:val="center"/>
              <w:rPr>
                <w:sz w:val="20"/>
                <w:szCs w:val="20"/>
              </w:rPr>
            </w:pPr>
          </w:p>
          <w:p w:rsidR="000810C6" w:rsidRPr="00404B19" w:rsidRDefault="000810C6" w:rsidP="000810C6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0810C6" w:rsidRPr="00404B19" w:rsidRDefault="000810C6" w:rsidP="000810C6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0810C6" w:rsidRPr="00404B19" w:rsidRDefault="000810C6" w:rsidP="000810C6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Вяткагазстрой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</w:tcPr>
          <w:p w:rsidR="00C17B6B" w:rsidRDefault="00C17B6B" w:rsidP="000810C6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0810C6">
            <w:pPr>
              <w:jc w:val="center"/>
              <w:rPr>
                <w:b/>
                <w:sz w:val="20"/>
                <w:szCs w:val="20"/>
              </w:rPr>
            </w:pPr>
          </w:p>
          <w:p w:rsidR="000810C6" w:rsidRPr="00404B19" w:rsidRDefault="000810C6" w:rsidP="000810C6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153</w:t>
            </w:r>
          </w:p>
        </w:tc>
        <w:tc>
          <w:tcPr>
            <w:tcW w:w="2259" w:type="dxa"/>
          </w:tcPr>
          <w:p w:rsidR="000810C6" w:rsidRPr="00404B19" w:rsidRDefault="00E46661" w:rsidP="00E4666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0810C6" w:rsidRPr="00404B19" w:rsidRDefault="00C31A97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</w:t>
            </w:r>
            <w:r w:rsidR="000810C6" w:rsidRPr="00404B19">
              <w:rPr>
                <w:b/>
                <w:bCs/>
                <w:sz w:val="20"/>
                <w:szCs w:val="20"/>
              </w:rPr>
              <w:t xml:space="preserve"> </w:t>
            </w:r>
            <w:r w:rsidR="00E46661" w:rsidRPr="00404B19">
              <w:rPr>
                <w:b/>
                <w:bCs/>
                <w:sz w:val="20"/>
                <w:szCs w:val="20"/>
              </w:rPr>
              <w:t>12</w:t>
            </w:r>
            <w:r w:rsidR="000810C6" w:rsidRPr="00404B19">
              <w:rPr>
                <w:b/>
                <w:bCs/>
                <w:sz w:val="20"/>
                <w:szCs w:val="20"/>
              </w:rPr>
              <w:t>.</w:t>
            </w:r>
            <w:r w:rsidRPr="00404B19">
              <w:rPr>
                <w:b/>
                <w:bCs/>
                <w:sz w:val="20"/>
                <w:szCs w:val="20"/>
              </w:rPr>
              <w:t>01</w:t>
            </w:r>
            <w:r w:rsidR="000810C6" w:rsidRPr="00404B19">
              <w:rPr>
                <w:b/>
                <w:bCs/>
                <w:sz w:val="20"/>
                <w:szCs w:val="20"/>
              </w:rPr>
              <w:t>. по 15.</w:t>
            </w:r>
            <w:r w:rsidRPr="00404B19">
              <w:rPr>
                <w:b/>
                <w:bCs/>
                <w:sz w:val="20"/>
                <w:szCs w:val="20"/>
              </w:rPr>
              <w:t>01</w:t>
            </w:r>
            <w:r w:rsidR="000810C6" w:rsidRPr="00404B19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0810C6" w:rsidRPr="00890C32" w:rsidTr="00E46661">
        <w:tc>
          <w:tcPr>
            <w:tcW w:w="516" w:type="dxa"/>
            <w:vAlign w:val="center"/>
          </w:tcPr>
          <w:p w:rsidR="000810C6" w:rsidRPr="00404B19" w:rsidRDefault="000810C6" w:rsidP="000810C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0810C6" w:rsidRPr="00404B19" w:rsidRDefault="000810C6" w:rsidP="000810C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46" w:type="dxa"/>
          </w:tcPr>
          <w:p w:rsidR="000810C6" w:rsidRPr="00404B19" w:rsidRDefault="000810C6" w:rsidP="000810C6">
            <w:pPr>
              <w:jc w:val="center"/>
              <w:rPr>
                <w:sz w:val="20"/>
                <w:szCs w:val="20"/>
              </w:rPr>
            </w:pPr>
          </w:p>
          <w:p w:rsidR="000810C6" w:rsidRPr="00404B19" w:rsidRDefault="000810C6" w:rsidP="000810C6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0810C6" w:rsidRPr="00404B19" w:rsidRDefault="000810C6" w:rsidP="000810C6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0810C6" w:rsidRPr="00404B19" w:rsidRDefault="000810C6" w:rsidP="000810C6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Стройтех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</w:tcPr>
          <w:p w:rsidR="00C17B6B" w:rsidRDefault="00C17B6B" w:rsidP="000810C6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0810C6">
            <w:pPr>
              <w:jc w:val="center"/>
              <w:rPr>
                <w:b/>
                <w:sz w:val="20"/>
                <w:szCs w:val="20"/>
              </w:rPr>
            </w:pPr>
          </w:p>
          <w:p w:rsidR="000810C6" w:rsidRPr="00404B19" w:rsidRDefault="000810C6" w:rsidP="000810C6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154</w:t>
            </w:r>
          </w:p>
        </w:tc>
        <w:tc>
          <w:tcPr>
            <w:tcW w:w="2259" w:type="dxa"/>
          </w:tcPr>
          <w:p w:rsidR="000810C6" w:rsidRPr="00404B19" w:rsidRDefault="00E46661" w:rsidP="000810C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0810C6" w:rsidRPr="00404B19" w:rsidRDefault="00C31A97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</w:t>
            </w:r>
            <w:r w:rsidR="000810C6" w:rsidRPr="00404B19">
              <w:rPr>
                <w:b/>
                <w:bCs/>
                <w:sz w:val="20"/>
                <w:szCs w:val="20"/>
              </w:rPr>
              <w:t xml:space="preserve"> </w:t>
            </w:r>
            <w:r w:rsidR="00E46661" w:rsidRPr="00404B19">
              <w:rPr>
                <w:b/>
                <w:bCs/>
                <w:sz w:val="20"/>
                <w:szCs w:val="20"/>
              </w:rPr>
              <w:t>12</w:t>
            </w:r>
            <w:r w:rsidRPr="00404B19">
              <w:rPr>
                <w:b/>
                <w:bCs/>
                <w:sz w:val="20"/>
                <w:szCs w:val="20"/>
              </w:rPr>
              <w:t>.01. по 15.01.</w:t>
            </w:r>
          </w:p>
        </w:tc>
      </w:tr>
      <w:tr w:rsidR="000810C6" w:rsidRPr="00890C32" w:rsidTr="00E46661">
        <w:tc>
          <w:tcPr>
            <w:tcW w:w="516" w:type="dxa"/>
            <w:vAlign w:val="center"/>
          </w:tcPr>
          <w:p w:rsidR="000810C6" w:rsidRPr="00404B19" w:rsidRDefault="000810C6" w:rsidP="000810C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0810C6" w:rsidRPr="00404B19" w:rsidRDefault="000810C6" w:rsidP="000810C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46" w:type="dxa"/>
          </w:tcPr>
          <w:p w:rsidR="000810C6" w:rsidRPr="00404B19" w:rsidRDefault="000810C6" w:rsidP="000810C6">
            <w:pPr>
              <w:jc w:val="center"/>
              <w:rPr>
                <w:sz w:val="20"/>
                <w:szCs w:val="20"/>
              </w:rPr>
            </w:pPr>
          </w:p>
          <w:p w:rsidR="000810C6" w:rsidRPr="00404B19" w:rsidRDefault="000810C6" w:rsidP="000810C6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Открытое акционерное общество </w:t>
            </w:r>
            <w:r w:rsidRPr="00404B19">
              <w:rPr>
                <w:b/>
                <w:sz w:val="20"/>
                <w:szCs w:val="20"/>
              </w:rPr>
              <w:t>«Кировский сельский строительный комбинат»</w:t>
            </w:r>
          </w:p>
        </w:tc>
        <w:tc>
          <w:tcPr>
            <w:tcW w:w="1416" w:type="dxa"/>
          </w:tcPr>
          <w:p w:rsidR="00C17B6B" w:rsidRDefault="00C17B6B" w:rsidP="000810C6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0810C6">
            <w:pPr>
              <w:jc w:val="center"/>
              <w:rPr>
                <w:b/>
                <w:sz w:val="20"/>
                <w:szCs w:val="20"/>
              </w:rPr>
            </w:pPr>
          </w:p>
          <w:p w:rsidR="000810C6" w:rsidRPr="00404B19" w:rsidRDefault="000810C6" w:rsidP="000810C6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156</w:t>
            </w:r>
          </w:p>
        </w:tc>
        <w:tc>
          <w:tcPr>
            <w:tcW w:w="2259" w:type="dxa"/>
          </w:tcPr>
          <w:p w:rsidR="000810C6" w:rsidRPr="00404B19" w:rsidRDefault="00E46661" w:rsidP="000810C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0810C6" w:rsidRPr="00404B19" w:rsidRDefault="00C31A97" w:rsidP="00890C32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 xml:space="preserve">с </w:t>
            </w:r>
            <w:r w:rsidR="0054284C" w:rsidRPr="00404B19">
              <w:rPr>
                <w:b/>
                <w:bCs/>
                <w:sz w:val="20"/>
                <w:szCs w:val="20"/>
              </w:rPr>
              <w:t>12</w:t>
            </w:r>
            <w:r w:rsidRPr="00404B19">
              <w:rPr>
                <w:b/>
                <w:bCs/>
                <w:sz w:val="20"/>
                <w:szCs w:val="20"/>
              </w:rPr>
              <w:t>.01. по 15.01.</w:t>
            </w:r>
          </w:p>
        </w:tc>
      </w:tr>
      <w:tr w:rsidR="00F67A21" w:rsidRPr="00890C32" w:rsidTr="00E46661">
        <w:trPr>
          <w:trHeight w:val="717"/>
        </w:trPr>
        <w:tc>
          <w:tcPr>
            <w:tcW w:w="516" w:type="dxa"/>
            <w:vAlign w:val="center"/>
          </w:tcPr>
          <w:p w:rsidR="00F67A21" w:rsidRPr="00404B19" w:rsidRDefault="00F67A2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F67A21" w:rsidRPr="00404B19" w:rsidRDefault="00E4666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46" w:type="dxa"/>
          </w:tcPr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«НТЛ»</w:t>
            </w:r>
          </w:p>
        </w:tc>
        <w:tc>
          <w:tcPr>
            <w:tcW w:w="1416" w:type="dxa"/>
          </w:tcPr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158</w:t>
            </w:r>
          </w:p>
        </w:tc>
        <w:tc>
          <w:tcPr>
            <w:tcW w:w="2259" w:type="dxa"/>
          </w:tcPr>
          <w:p w:rsidR="00F67A21" w:rsidRPr="00404B19" w:rsidRDefault="00E4666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.01. по 3</w:t>
            </w:r>
            <w:r w:rsidR="0054284C" w:rsidRPr="00404B19">
              <w:rPr>
                <w:b/>
                <w:bCs/>
                <w:sz w:val="20"/>
                <w:szCs w:val="20"/>
              </w:rPr>
              <w:t>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F67A21" w:rsidRPr="00890C32" w:rsidTr="00E46661">
        <w:tc>
          <w:tcPr>
            <w:tcW w:w="516" w:type="dxa"/>
            <w:vAlign w:val="center"/>
          </w:tcPr>
          <w:p w:rsidR="00F67A21" w:rsidRPr="00404B19" w:rsidRDefault="00F67A2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F67A21" w:rsidRPr="00404B19" w:rsidRDefault="00E4666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46" w:type="dxa"/>
          </w:tcPr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«Приор»</w:t>
            </w:r>
          </w:p>
        </w:tc>
        <w:tc>
          <w:tcPr>
            <w:tcW w:w="1416" w:type="dxa"/>
          </w:tcPr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159</w:t>
            </w:r>
          </w:p>
        </w:tc>
        <w:tc>
          <w:tcPr>
            <w:tcW w:w="2259" w:type="dxa"/>
          </w:tcPr>
          <w:p w:rsidR="005616FD" w:rsidRPr="00404B19" w:rsidRDefault="00E4666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.01. по 3</w:t>
            </w:r>
            <w:r w:rsidR="0054284C" w:rsidRPr="00404B19">
              <w:rPr>
                <w:b/>
                <w:bCs/>
                <w:sz w:val="20"/>
                <w:szCs w:val="20"/>
              </w:rPr>
              <w:t>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F67A21" w:rsidRPr="00890C32" w:rsidTr="00E46661">
        <w:tc>
          <w:tcPr>
            <w:tcW w:w="516" w:type="dxa"/>
            <w:vAlign w:val="center"/>
          </w:tcPr>
          <w:p w:rsidR="00F67A21" w:rsidRPr="00404B19" w:rsidRDefault="00E4666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3946" w:type="dxa"/>
          </w:tcPr>
          <w:p w:rsidR="00F67A21" w:rsidRPr="00404B19" w:rsidRDefault="00F67A21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404B19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«Люкс-Строй 43»</w:t>
            </w:r>
          </w:p>
        </w:tc>
        <w:tc>
          <w:tcPr>
            <w:tcW w:w="1416" w:type="dxa"/>
          </w:tcPr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160</w:t>
            </w:r>
          </w:p>
        </w:tc>
        <w:tc>
          <w:tcPr>
            <w:tcW w:w="2259" w:type="dxa"/>
          </w:tcPr>
          <w:p w:rsidR="00F67A21" w:rsidRPr="00404B19" w:rsidRDefault="00E46661" w:rsidP="005616F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.01. по 3</w:t>
            </w:r>
            <w:r w:rsidR="0054284C" w:rsidRPr="00404B19">
              <w:rPr>
                <w:b/>
                <w:bCs/>
                <w:sz w:val="20"/>
                <w:szCs w:val="20"/>
              </w:rPr>
              <w:t>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F67A21" w:rsidRPr="00890C32" w:rsidTr="00E46661">
        <w:tc>
          <w:tcPr>
            <w:tcW w:w="516" w:type="dxa"/>
            <w:vAlign w:val="center"/>
          </w:tcPr>
          <w:p w:rsidR="00F67A21" w:rsidRPr="00404B19" w:rsidRDefault="00F67A2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F67A21" w:rsidRPr="00404B19" w:rsidRDefault="00F67A21" w:rsidP="00E46661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 xml:space="preserve">  </w:t>
            </w:r>
            <w:r w:rsidR="00E46661" w:rsidRPr="00404B19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946" w:type="dxa"/>
          </w:tcPr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«Строительное Управление-3А»</w:t>
            </w:r>
          </w:p>
        </w:tc>
        <w:tc>
          <w:tcPr>
            <w:tcW w:w="1416" w:type="dxa"/>
          </w:tcPr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161</w:t>
            </w:r>
          </w:p>
        </w:tc>
        <w:tc>
          <w:tcPr>
            <w:tcW w:w="2259" w:type="dxa"/>
          </w:tcPr>
          <w:p w:rsidR="00F67A21" w:rsidRPr="00404B19" w:rsidRDefault="00E4666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 xml:space="preserve">.01. по </w:t>
            </w:r>
            <w:r w:rsidR="0054284C" w:rsidRPr="00404B19">
              <w:rPr>
                <w:b/>
                <w:bCs/>
                <w:sz w:val="20"/>
                <w:szCs w:val="20"/>
              </w:rPr>
              <w:t>30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F67A21" w:rsidRPr="00890C32" w:rsidTr="00E46661">
        <w:trPr>
          <w:trHeight w:val="990"/>
        </w:trPr>
        <w:tc>
          <w:tcPr>
            <w:tcW w:w="516" w:type="dxa"/>
            <w:vAlign w:val="center"/>
          </w:tcPr>
          <w:p w:rsidR="00F67A21" w:rsidRPr="00404B19" w:rsidRDefault="00E4666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946" w:type="dxa"/>
          </w:tcPr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Газсервис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</w:tcPr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162</w:t>
            </w:r>
          </w:p>
        </w:tc>
        <w:tc>
          <w:tcPr>
            <w:tcW w:w="2259" w:type="dxa"/>
          </w:tcPr>
          <w:p w:rsidR="00F67A21" w:rsidRPr="00404B19" w:rsidRDefault="00E46661" w:rsidP="005616F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.01. по 3</w:t>
            </w:r>
            <w:r w:rsidR="0054284C" w:rsidRPr="00404B19">
              <w:rPr>
                <w:b/>
                <w:bCs/>
                <w:sz w:val="20"/>
                <w:szCs w:val="20"/>
              </w:rPr>
              <w:t>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F67A21" w:rsidRPr="00890C32" w:rsidTr="00E46661">
        <w:trPr>
          <w:trHeight w:val="1132"/>
        </w:trPr>
        <w:tc>
          <w:tcPr>
            <w:tcW w:w="516" w:type="dxa"/>
            <w:vAlign w:val="center"/>
          </w:tcPr>
          <w:p w:rsidR="00F67A21" w:rsidRPr="00404B19" w:rsidRDefault="00E46661" w:rsidP="00E4666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946" w:type="dxa"/>
          </w:tcPr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                  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«Чепецк-Кровля»</w:t>
            </w:r>
          </w:p>
        </w:tc>
        <w:tc>
          <w:tcPr>
            <w:tcW w:w="1416" w:type="dxa"/>
          </w:tcPr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C17B6B" w:rsidRDefault="00C17B6B" w:rsidP="00F67A21">
            <w:pPr>
              <w:jc w:val="center"/>
              <w:rPr>
                <w:b/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163</w:t>
            </w:r>
          </w:p>
        </w:tc>
        <w:tc>
          <w:tcPr>
            <w:tcW w:w="2259" w:type="dxa"/>
          </w:tcPr>
          <w:p w:rsidR="00F67A21" w:rsidRPr="00404B19" w:rsidRDefault="00E4666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.01. по 3</w:t>
            </w:r>
            <w:r w:rsidR="0054284C" w:rsidRPr="00404B19">
              <w:rPr>
                <w:b/>
                <w:bCs/>
                <w:sz w:val="20"/>
                <w:szCs w:val="20"/>
              </w:rPr>
              <w:t>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F67A21" w:rsidRPr="00890C32" w:rsidTr="00E46661">
        <w:trPr>
          <w:trHeight w:val="865"/>
        </w:trPr>
        <w:tc>
          <w:tcPr>
            <w:tcW w:w="516" w:type="dxa"/>
            <w:vAlign w:val="center"/>
          </w:tcPr>
          <w:p w:rsidR="00F67A21" w:rsidRPr="00404B19" w:rsidRDefault="00F67A21" w:rsidP="00E4666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  <w:r w:rsidR="00E46661" w:rsidRPr="00404B19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46" w:type="dxa"/>
          </w:tcPr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«Партнер Плюс»</w:t>
            </w:r>
          </w:p>
        </w:tc>
        <w:tc>
          <w:tcPr>
            <w:tcW w:w="1416" w:type="dxa"/>
          </w:tcPr>
          <w:p w:rsidR="00C17B6B" w:rsidRDefault="00C17B6B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17B6B" w:rsidRDefault="00C17B6B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F67A21" w:rsidRPr="00404B19" w:rsidRDefault="00F67A2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164</w:t>
            </w:r>
          </w:p>
        </w:tc>
        <w:tc>
          <w:tcPr>
            <w:tcW w:w="2259" w:type="dxa"/>
          </w:tcPr>
          <w:p w:rsidR="00F67A21" w:rsidRPr="00404B19" w:rsidRDefault="00E46661" w:rsidP="005616F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.01. по 3</w:t>
            </w:r>
            <w:r w:rsidR="0054284C" w:rsidRPr="00404B19">
              <w:rPr>
                <w:b/>
                <w:bCs/>
                <w:sz w:val="20"/>
                <w:szCs w:val="20"/>
              </w:rPr>
              <w:t>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F67A21" w:rsidRPr="00890C32" w:rsidTr="00E46661">
        <w:trPr>
          <w:trHeight w:val="977"/>
        </w:trPr>
        <w:tc>
          <w:tcPr>
            <w:tcW w:w="516" w:type="dxa"/>
            <w:vAlign w:val="center"/>
          </w:tcPr>
          <w:p w:rsidR="00F67A21" w:rsidRPr="00404B19" w:rsidRDefault="00F67A21" w:rsidP="00E4666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  <w:r w:rsidR="00E46661" w:rsidRPr="00404B1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46" w:type="dxa"/>
          </w:tcPr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СтройКом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</w:tcPr>
          <w:p w:rsidR="00C17B6B" w:rsidRDefault="00C17B6B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17B6B" w:rsidRDefault="00C17B6B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F67A21" w:rsidRPr="00404B19" w:rsidRDefault="00F67A2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404B19">
              <w:rPr>
                <w:b/>
                <w:bCs/>
                <w:sz w:val="20"/>
                <w:szCs w:val="20"/>
              </w:rPr>
              <w:t>165</w:t>
            </w:r>
          </w:p>
        </w:tc>
        <w:tc>
          <w:tcPr>
            <w:tcW w:w="2259" w:type="dxa"/>
          </w:tcPr>
          <w:p w:rsidR="00F67A21" w:rsidRPr="00404B19" w:rsidRDefault="00E46661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.01. по 3</w:t>
            </w:r>
            <w:r w:rsidR="0054284C" w:rsidRPr="00404B19">
              <w:rPr>
                <w:b/>
                <w:bCs/>
                <w:sz w:val="20"/>
                <w:szCs w:val="20"/>
              </w:rPr>
              <w:t>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F67A21" w:rsidRPr="00890C32" w:rsidTr="00E46661">
        <w:tc>
          <w:tcPr>
            <w:tcW w:w="516" w:type="dxa"/>
            <w:vAlign w:val="center"/>
          </w:tcPr>
          <w:p w:rsidR="00F67A21" w:rsidRPr="00404B19" w:rsidRDefault="00F67A21" w:rsidP="00E4666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  <w:r w:rsidR="00E46661" w:rsidRPr="00404B1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46" w:type="dxa"/>
          </w:tcPr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7A21" w:rsidRPr="00404B19" w:rsidRDefault="00F67A21" w:rsidP="00F67A21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7A21" w:rsidRPr="00404B19" w:rsidRDefault="00F67A21" w:rsidP="00F67A21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«Мега-Строй»</w:t>
            </w:r>
          </w:p>
        </w:tc>
        <w:tc>
          <w:tcPr>
            <w:tcW w:w="1416" w:type="dxa"/>
            <w:vAlign w:val="center"/>
          </w:tcPr>
          <w:p w:rsidR="00F67A21" w:rsidRPr="00404B19" w:rsidRDefault="00F67A21" w:rsidP="00B17D3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166</w:t>
            </w:r>
          </w:p>
        </w:tc>
        <w:tc>
          <w:tcPr>
            <w:tcW w:w="2259" w:type="dxa"/>
          </w:tcPr>
          <w:p w:rsidR="00F67A21" w:rsidRPr="00404B19" w:rsidRDefault="00E46661" w:rsidP="005616F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Стандарты, 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7A21" w:rsidRPr="00404B19" w:rsidRDefault="00F67A21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54284C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.01. по 3</w:t>
            </w:r>
            <w:r w:rsidR="0054284C" w:rsidRPr="00404B19">
              <w:rPr>
                <w:b/>
                <w:bCs/>
                <w:sz w:val="20"/>
                <w:szCs w:val="20"/>
              </w:rPr>
              <w:t>0</w:t>
            </w:r>
            <w:r w:rsidRPr="00404B19">
              <w:rPr>
                <w:b/>
                <w:bCs/>
                <w:sz w:val="20"/>
                <w:szCs w:val="20"/>
              </w:rPr>
              <w:t>.01.</w:t>
            </w:r>
          </w:p>
        </w:tc>
      </w:tr>
      <w:tr w:rsidR="00C93D42" w:rsidRPr="00890C32" w:rsidTr="00E46661">
        <w:tc>
          <w:tcPr>
            <w:tcW w:w="516" w:type="dxa"/>
            <w:vAlign w:val="center"/>
          </w:tcPr>
          <w:p w:rsidR="00C93D42" w:rsidRPr="00404B19" w:rsidRDefault="00C93D42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  <w:r w:rsidR="0001082A" w:rsidRPr="00404B1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46" w:type="dxa"/>
          </w:tcPr>
          <w:p w:rsidR="00C93D42" w:rsidRPr="00404B19" w:rsidRDefault="00C93D42" w:rsidP="00890C32">
            <w:pPr>
              <w:jc w:val="center"/>
              <w:rPr>
                <w:sz w:val="20"/>
                <w:szCs w:val="20"/>
              </w:rPr>
            </w:pPr>
          </w:p>
          <w:p w:rsidR="00C93D42" w:rsidRPr="00404B19" w:rsidRDefault="00C93D42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C93D42" w:rsidRPr="00404B19" w:rsidRDefault="00C93D42" w:rsidP="00890C32">
            <w:pPr>
              <w:jc w:val="center"/>
              <w:rPr>
                <w:sz w:val="20"/>
                <w:szCs w:val="20"/>
              </w:rPr>
            </w:pPr>
            <w:proofErr w:type="spellStart"/>
            <w:r w:rsidRPr="00404B19">
              <w:rPr>
                <w:sz w:val="20"/>
                <w:szCs w:val="20"/>
              </w:rPr>
              <w:t>Ответственность</w:t>
            </w:r>
            <w:proofErr w:type="gramStart"/>
            <w:r w:rsidRPr="00404B19">
              <w:rPr>
                <w:sz w:val="20"/>
                <w:szCs w:val="20"/>
              </w:rPr>
              <w:t>ю</w:t>
            </w:r>
            <w:r w:rsidRPr="00404B19">
              <w:rPr>
                <w:b/>
                <w:sz w:val="20"/>
                <w:szCs w:val="20"/>
              </w:rPr>
              <w:t>«</w:t>
            </w:r>
            <w:proofErr w:type="gramEnd"/>
            <w:r w:rsidRPr="00404B19">
              <w:rPr>
                <w:b/>
                <w:sz w:val="20"/>
                <w:szCs w:val="20"/>
              </w:rPr>
              <w:t>Сантехспецмонтаж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  <w:p w:rsidR="00C93D42" w:rsidRPr="00404B19" w:rsidRDefault="00C93D42" w:rsidP="00890C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C93D42" w:rsidRPr="00404B19" w:rsidRDefault="00C93D42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2259" w:type="dxa"/>
          </w:tcPr>
          <w:p w:rsidR="00C93D42" w:rsidRPr="00404B19" w:rsidRDefault="0001082A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C93D42" w:rsidRPr="00404B19" w:rsidRDefault="00C93D42" w:rsidP="005428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февраль с 0</w:t>
            </w:r>
            <w:r w:rsidR="0054284C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.02. по 1</w:t>
            </w:r>
            <w:r w:rsidR="0054284C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.02.</w:t>
            </w:r>
          </w:p>
        </w:tc>
      </w:tr>
      <w:tr w:rsidR="00C93D42" w:rsidRPr="00890C32" w:rsidTr="00E46661">
        <w:tc>
          <w:tcPr>
            <w:tcW w:w="516" w:type="dxa"/>
            <w:vAlign w:val="center"/>
          </w:tcPr>
          <w:p w:rsidR="00C93D42" w:rsidRPr="00404B19" w:rsidRDefault="00C93D42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  <w:r w:rsidR="0001082A" w:rsidRPr="00404B1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46" w:type="dxa"/>
          </w:tcPr>
          <w:p w:rsidR="00C93D42" w:rsidRPr="00404B19" w:rsidRDefault="00C93D42" w:rsidP="00890C32">
            <w:pPr>
              <w:jc w:val="center"/>
              <w:rPr>
                <w:sz w:val="20"/>
                <w:szCs w:val="20"/>
              </w:rPr>
            </w:pPr>
          </w:p>
          <w:p w:rsidR="00C93D42" w:rsidRPr="00404B19" w:rsidRDefault="00C93D42" w:rsidP="00890C32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Гражданремстрой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  <w:p w:rsidR="00C93D42" w:rsidRPr="00404B19" w:rsidRDefault="00C93D42" w:rsidP="00890C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C93D42" w:rsidRPr="00404B19" w:rsidRDefault="00C93D42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2259" w:type="dxa"/>
          </w:tcPr>
          <w:p w:rsidR="00C93D42" w:rsidRPr="00404B19" w:rsidRDefault="0001082A" w:rsidP="00F67A2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C93D42" w:rsidRPr="00404B19" w:rsidRDefault="00C93D42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54284C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.02. по 1</w:t>
            </w:r>
            <w:r w:rsidR="0054284C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.02.</w:t>
            </w:r>
          </w:p>
        </w:tc>
      </w:tr>
      <w:tr w:rsidR="00F6614C" w:rsidRPr="00890C32" w:rsidTr="00E46661">
        <w:tc>
          <w:tcPr>
            <w:tcW w:w="516" w:type="dxa"/>
            <w:vAlign w:val="center"/>
          </w:tcPr>
          <w:p w:rsidR="00F6614C" w:rsidRPr="00404B19" w:rsidRDefault="00F6614C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  <w:r w:rsidR="0001082A" w:rsidRPr="00404B19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46" w:type="dxa"/>
          </w:tcPr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Открытое акционерное общество </w:t>
            </w:r>
          </w:p>
          <w:p w:rsidR="00F6614C" w:rsidRPr="00404B19" w:rsidRDefault="00F6614C" w:rsidP="00F6614C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 xml:space="preserve">«Карьер </w:t>
            </w:r>
            <w:proofErr w:type="spellStart"/>
            <w:r w:rsidRPr="00404B19">
              <w:rPr>
                <w:b/>
                <w:sz w:val="20"/>
                <w:szCs w:val="20"/>
              </w:rPr>
              <w:t>Приверх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F6614C" w:rsidRPr="00404B19" w:rsidRDefault="00F6614C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169</w:t>
            </w:r>
          </w:p>
        </w:tc>
        <w:tc>
          <w:tcPr>
            <w:tcW w:w="2259" w:type="dxa"/>
          </w:tcPr>
          <w:p w:rsidR="00F6614C" w:rsidRPr="00404B19" w:rsidRDefault="0001082A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614C" w:rsidRPr="00404B19" w:rsidRDefault="00F6614C" w:rsidP="005428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54284C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.02. по 1</w:t>
            </w:r>
            <w:r w:rsidR="0054284C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.02.</w:t>
            </w:r>
          </w:p>
        </w:tc>
      </w:tr>
      <w:tr w:rsidR="00F6614C" w:rsidRPr="00890C32" w:rsidTr="00E46661">
        <w:tc>
          <w:tcPr>
            <w:tcW w:w="516" w:type="dxa"/>
            <w:vAlign w:val="center"/>
          </w:tcPr>
          <w:p w:rsidR="00F6614C" w:rsidRPr="00404B19" w:rsidRDefault="00F6614C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46" w:type="dxa"/>
          </w:tcPr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Открытое акционерное общество</w:t>
            </w:r>
          </w:p>
          <w:p w:rsidR="00F6614C" w:rsidRDefault="00F6614C" w:rsidP="00F6614C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Даровское</w:t>
            </w:r>
            <w:proofErr w:type="spellEnd"/>
            <w:r w:rsidRPr="00404B19">
              <w:rPr>
                <w:b/>
                <w:sz w:val="20"/>
                <w:szCs w:val="20"/>
              </w:rPr>
              <w:t xml:space="preserve"> дорожно-эксплуатационное предприятие№14»</w:t>
            </w:r>
          </w:p>
          <w:p w:rsidR="004419E4" w:rsidRPr="00404B19" w:rsidRDefault="004419E4" w:rsidP="00F661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F6614C" w:rsidRPr="00404B19" w:rsidRDefault="00F6614C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2259" w:type="dxa"/>
          </w:tcPr>
          <w:p w:rsidR="00F6614C" w:rsidRPr="00404B19" w:rsidRDefault="0001082A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614C" w:rsidRPr="00404B19" w:rsidRDefault="00F6614C" w:rsidP="005428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54284C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.02. по 1</w:t>
            </w:r>
            <w:r w:rsidR="0054284C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.02.</w:t>
            </w:r>
          </w:p>
        </w:tc>
      </w:tr>
      <w:tr w:rsidR="00F6614C" w:rsidRPr="00890C32" w:rsidTr="00E46661">
        <w:tc>
          <w:tcPr>
            <w:tcW w:w="516" w:type="dxa"/>
            <w:vAlign w:val="center"/>
          </w:tcPr>
          <w:p w:rsidR="00F6614C" w:rsidRPr="00404B19" w:rsidRDefault="00F6614C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lastRenderedPageBreak/>
              <w:t>1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946" w:type="dxa"/>
          </w:tcPr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614C" w:rsidRPr="00404B19" w:rsidRDefault="00F6614C" w:rsidP="00F6614C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Кировспецмонтаж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F6614C" w:rsidRPr="00404B19" w:rsidRDefault="00F6614C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171</w:t>
            </w:r>
          </w:p>
        </w:tc>
        <w:tc>
          <w:tcPr>
            <w:tcW w:w="2259" w:type="dxa"/>
          </w:tcPr>
          <w:p w:rsidR="00F6614C" w:rsidRPr="00404B19" w:rsidRDefault="0001082A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614C" w:rsidRPr="00404B19" w:rsidRDefault="00F6614C" w:rsidP="005428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54284C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.02. по 1</w:t>
            </w:r>
            <w:r w:rsidR="0054284C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.02.</w:t>
            </w:r>
          </w:p>
        </w:tc>
      </w:tr>
      <w:tr w:rsidR="00F6614C" w:rsidRPr="00890C32" w:rsidTr="00E46661">
        <w:tc>
          <w:tcPr>
            <w:tcW w:w="516" w:type="dxa"/>
            <w:vAlign w:val="center"/>
          </w:tcPr>
          <w:p w:rsidR="00F6614C" w:rsidRPr="00404B19" w:rsidRDefault="00F6614C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</w:t>
            </w:r>
            <w:r w:rsidR="0001082A" w:rsidRPr="00404B19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946" w:type="dxa"/>
          </w:tcPr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614C" w:rsidRPr="00404B19" w:rsidRDefault="00F6614C" w:rsidP="00F6614C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614C" w:rsidRPr="00404B19" w:rsidRDefault="00F6614C" w:rsidP="00F6614C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«Грей-Строй-Инвест»</w:t>
            </w:r>
          </w:p>
        </w:tc>
        <w:tc>
          <w:tcPr>
            <w:tcW w:w="1416" w:type="dxa"/>
            <w:vAlign w:val="center"/>
          </w:tcPr>
          <w:p w:rsidR="00F6614C" w:rsidRPr="00404B19" w:rsidRDefault="00F6614C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172</w:t>
            </w:r>
          </w:p>
        </w:tc>
        <w:tc>
          <w:tcPr>
            <w:tcW w:w="2259" w:type="dxa"/>
          </w:tcPr>
          <w:p w:rsidR="00F6614C" w:rsidRPr="00404B19" w:rsidRDefault="0001082A" w:rsidP="005616F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614C" w:rsidRPr="00404B19" w:rsidRDefault="00F6614C" w:rsidP="005428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54284C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.02. по 1</w:t>
            </w:r>
            <w:r w:rsidR="0054284C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.02.</w:t>
            </w:r>
          </w:p>
        </w:tc>
      </w:tr>
      <w:tr w:rsidR="00F6614C" w:rsidRPr="00890C32" w:rsidTr="00E46661">
        <w:tc>
          <w:tcPr>
            <w:tcW w:w="516" w:type="dxa"/>
            <w:vAlign w:val="center"/>
          </w:tcPr>
          <w:p w:rsidR="00F6614C" w:rsidRPr="00404B19" w:rsidRDefault="0001082A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946" w:type="dxa"/>
          </w:tcPr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614C" w:rsidRPr="00404B19" w:rsidRDefault="00F6614C" w:rsidP="00890C32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Лорис</w:t>
            </w:r>
            <w:proofErr w:type="spellEnd"/>
            <w:r w:rsidRPr="00404B19">
              <w:rPr>
                <w:b/>
                <w:sz w:val="20"/>
                <w:szCs w:val="20"/>
              </w:rPr>
              <w:t>-Строй»</w:t>
            </w:r>
          </w:p>
        </w:tc>
        <w:tc>
          <w:tcPr>
            <w:tcW w:w="1416" w:type="dxa"/>
            <w:vAlign w:val="center"/>
          </w:tcPr>
          <w:p w:rsidR="00F6614C" w:rsidRPr="00404B19" w:rsidRDefault="00F6614C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2259" w:type="dxa"/>
          </w:tcPr>
          <w:p w:rsidR="00F6614C" w:rsidRPr="00404B19" w:rsidRDefault="0001082A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614C" w:rsidRPr="00404B19" w:rsidRDefault="00F6614C" w:rsidP="005428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54284C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.02. по 1</w:t>
            </w:r>
            <w:r w:rsidR="0054284C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.02.</w:t>
            </w:r>
          </w:p>
        </w:tc>
      </w:tr>
      <w:tr w:rsidR="00F6614C" w:rsidRPr="00890C32" w:rsidTr="00E46661">
        <w:tc>
          <w:tcPr>
            <w:tcW w:w="516" w:type="dxa"/>
            <w:vAlign w:val="center"/>
          </w:tcPr>
          <w:p w:rsidR="00F6614C" w:rsidRPr="00404B19" w:rsidRDefault="00F6614C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</w:t>
            </w:r>
            <w:r w:rsidR="0001082A" w:rsidRPr="00404B19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46" w:type="dxa"/>
          </w:tcPr>
          <w:p w:rsidR="00F6614C" w:rsidRPr="00404B19" w:rsidRDefault="00F6614C" w:rsidP="00890C32">
            <w:pPr>
              <w:jc w:val="center"/>
              <w:rPr>
                <w:b/>
                <w:sz w:val="20"/>
                <w:szCs w:val="20"/>
              </w:rPr>
            </w:pPr>
          </w:p>
          <w:p w:rsidR="00F6614C" w:rsidRPr="00404B19" w:rsidRDefault="00F6614C" w:rsidP="00890C32">
            <w:pPr>
              <w:jc w:val="center"/>
              <w:rPr>
                <w:b/>
                <w:sz w:val="20"/>
                <w:szCs w:val="20"/>
              </w:rPr>
            </w:pPr>
          </w:p>
          <w:p w:rsidR="00F6614C" w:rsidRPr="00404B19" w:rsidRDefault="00F6614C" w:rsidP="00890C32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Муниципальное унитарное предприятие «УКС»</w:t>
            </w:r>
          </w:p>
        </w:tc>
        <w:tc>
          <w:tcPr>
            <w:tcW w:w="1416" w:type="dxa"/>
            <w:vAlign w:val="center"/>
          </w:tcPr>
          <w:p w:rsidR="00F6614C" w:rsidRPr="00404B19" w:rsidRDefault="00F6614C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175</w:t>
            </w:r>
          </w:p>
        </w:tc>
        <w:tc>
          <w:tcPr>
            <w:tcW w:w="2259" w:type="dxa"/>
          </w:tcPr>
          <w:p w:rsidR="00F6614C" w:rsidRPr="00404B19" w:rsidRDefault="00E46661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614C" w:rsidRPr="00404B19" w:rsidRDefault="00F6614C" w:rsidP="005428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54284C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.02. по 1</w:t>
            </w:r>
            <w:r w:rsidR="0054284C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.02.</w:t>
            </w:r>
          </w:p>
        </w:tc>
      </w:tr>
      <w:tr w:rsidR="00F6614C" w:rsidRPr="00890C32" w:rsidTr="00E46661">
        <w:tc>
          <w:tcPr>
            <w:tcW w:w="516" w:type="dxa"/>
            <w:vAlign w:val="center"/>
          </w:tcPr>
          <w:p w:rsidR="00F6614C" w:rsidRPr="00404B19" w:rsidRDefault="00F6614C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</w:t>
            </w:r>
            <w:r w:rsidR="0001082A" w:rsidRPr="00404B1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46" w:type="dxa"/>
          </w:tcPr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614C" w:rsidRPr="00404B19" w:rsidRDefault="00F6614C" w:rsidP="00890C32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«Вятский дом»</w:t>
            </w:r>
          </w:p>
        </w:tc>
        <w:tc>
          <w:tcPr>
            <w:tcW w:w="1416" w:type="dxa"/>
            <w:vAlign w:val="center"/>
          </w:tcPr>
          <w:p w:rsidR="00F6614C" w:rsidRPr="00404B19" w:rsidRDefault="00F6614C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178</w:t>
            </w:r>
          </w:p>
        </w:tc>
        <w:tc>
          <w:tcPr>
            <w:tcW w:w="2259" w:type="dxa"/>
          </w:tcPr>
          <w:p w:rsidR="00F6614C" w:rsidRPr="00404B19" w:rsidRDefault="00890C32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614C" w:rsidRPr="00404B19" w:rsidRDefault="00F6614C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.02. по 2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  <w:r w:rsidRPr="00404B19">
              <w:rPr>
                <w:b/>
                <w:bCs/>
                <w:sz w:val="20"/>
                <w:szCs w:val="20"/>
              </w:rPr>
              <w:t>.02</w:t>
            </w:r>
          </w:p>
        </w:tc>
      </w:tr>
      <w:tr w:rsidR="00F6614C" w:rsidRPr="00890C32" w:rsidTr="00E46661">
        <w:tc>
          <w:tcPr>
            <w:tcW w:w="516" w:type="dxa"/>
            <w:vAlign w:val="center"/>
          </w:tcPr>
          <w:p w:rsidR="00F6614C" w:rsidRPr="00404B19" w:rsidRDefault="00F6614C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</w:t>
            </w:r>
            <w:r w:rsidR="0001082A" w:rsidRPr="00404B1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46" w:type="dxa"/>
          </w:tcPr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</w:p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F6614C" w:rsidRPr="00404B19" w:rsidRDefault="00F6614C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F6614C" w:rsidRPr="00404B19" w:rsidRDefault="00F6614C" w:rsidP="00890C32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«ИТЭК»</w:t>
            </w:r>
          </w:p>
        </w:tc>
        <w:tc>
          <w:tcPr>
            <w:tcW w:w="1416" w:type="dxa"/>
            <w:vAlign w:val="center"/>
          </w:tcPr>
          <w:p w:rsidR="00F6614C" w:rsidRPr="00404B19" w:rsidRDefault="00F6614C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179</w:t>
            </w:r>
          </w:p>
        </w:tc>
        <w:tc>
          <w:tcPr>
            <w:tcW w:w="2259" w:type="dxa"/>
          </w:tcPr>
          <w:p w:rsidR="00F6614C" w:rsidRPr="00404B19" w:rsidRDefault="00890C32" w:rsidP="00F6614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F6614C" w:rsidRPr="00404B19" w:rsidRDefault="00F6614C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.02. по 2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  <w:r w:rsidRPr="00404B19">
              <w:rPr>
                <w:b/>
                <w:bCs/>
                <w:sz w:val="20"/>
                <w:szCs w:val="20"/>
              </w:rPr>
              <w:t>.02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</w:t>
            </w:r>
            <w:r w:rsidR="0001082A" w:rsidRPr="00404B1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Открытое акционерное общество</w:t>
            </w:r>
          </w:p>
          <w:p w:rsidR="003B1634" w:rsidRPr="00404B19" w:rsidRDefault="003B1634" w:rsidP="003B1634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«Вятская проектно-строительная компания»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2259" w:type="dxa"/>
          </w:tcPr>
          <w:p w:rsidR="003B1634" w:rsidRPr="00404B19" w:rsidRDefault="00890C32" w:rsidP="005616F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.02. по 2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  <w:r w:rsidRPr="00404B19">
              <w:rPr>
                <w:b/>
                <w:bCs/>
                <w:sz w:val="20"/>
                <w:szCs w:val="20"/>
              </w:rPr>
              <w:t>.02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</w:t>
            </w:r>
            <w:r w:rsidR="0001082A" w:rsidRPr="00404B1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3B1634" w:rsidRPr="00404B19" w:rsidRDefault="003B1634" w:rsidP="003B1634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Автотест</w:t>
            </w:r>
            <w:proofErr w:type="spellEnd"/>
            <w:r w:rsidRPr="00404B19">
              <w:rPr>
                <w:b/>
                <w:sz w:val="20"/>
                <w:szCs w:val="20"/>
              </w:rPr>
              <w:t>-Сервис»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181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.02. по 2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  <w:r w:rsidRPr="00404B19">
              <w:rPr>
                <w:b/>
                <w:bCs/>
                <w:sz w:val="20"/>
                <w:szCs w:val="20"/>
              </w:rPr>
              <w:t>.02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</w:t>
            </w:r>
            <w:r w:rsidR="0001082A" w:rsidRPr="00404B19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Кировское областное государственное учреждение </w:t>
            </w:r>
            <w:r w:rsidRPr="00404B19">
              <w:rPr>
                <w:b/>
                <w:sz w:val="20"/>
                <w:szCs w:val="20"/>
              </w:rPr>
              <w:t>«Управление по газификации и инженерной инфраструктуре»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2259" w:type="dxa"/>
          </w:tcPr>
          <w:p w:rsidR="003B1634" w:rsidRPr="00404B19" w:rsidRDefault="00890C32" w:rsidP="005616FD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.02. по 2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  <w:r w:rsidRPr="00404B19">
              <w:rPr>
                <w:b/>
                <w:bCs/>
                <w:sz w:val="20"/>
                <w:szCs w:val="20"/>
              </w:rPr>
              <w:t>.02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3B1634" w:rsidRPr="00404B19" w:rsidRDefault="003B1634" w:rsidP="003B1634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Знергостроймонтаж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185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.02. по 2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  <w:r w:rsidRPr="00404B19">
              <w:rPr>
                <w:b/>
                <w:bCs/>
                <w:sz w:val="20"/>
                <w:szCs w:val="20"/>
              </w:rPr>
              <w:t>.02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«СТЭН»</w:t>
            </w: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189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.02. по 2</w:t>
            </w:r>
            <w:r w:rsidR="0001082A" w:rsidRPr="00404B19">
              <w:rPr>
                <w:b/>
                <w:bCs/>
                <w:sz w:val="20"/>
                <w:szCs w:val="20"/>
              </w:rPr>
              <w:t>7</w:t>
            </w:r>
            <w:r w:rsidRPr="00404B19">
              <w:rPr>
                <w:b/>
                <w:bCs/>
                <w:sz w:val="20"/>
                <w:szCs w:val="20"/>
              </w:rPr>
              <w:t>.02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ответственностью </w:t>
            </w: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ГалоПолимер</w:t>
            </w:r>
            <w:proofErr w:type="spellEnd"/>
            <w:r w:rsidRPr="00404B19">
              <w:rPr>
                <w:b/>
                <w:sz w:val="20"/>
                <w:szCs w:val="20"/>
              </w:rPr>
              <w:t xml:space="preserve"> Кирово-Чепецк»</w:t>
            </w: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Март с 0</w:t>
            </w:r>
            <w:r w:rsidR="0001082A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.03. по 1</w:t>
            </w:r>
            <w:r w:rsidR="0001082A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.03.</w:t>
            </w:r>
          </w:p>
        </w:tc>
      </w:tr>
      <w:tr w:rsidR="003B1634" w:rsidRPr="00890C32" w:rsidTr="00E46661">
        <w:trPr>
          <w:trHeight w:val="1041"/>
        </w:trPr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ответственностью </w:t>
            </w:r>
          </w:p>
          <w:p w:rsidR="003B1634" w:rsidRPr="00404B19" w:rsidRDefault="003B1634" w:rsidP="003B1634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Жилстрой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01082A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.03 по 1</w:t>
            </w:r>
            <w:r w:rsidR="0001082A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.03</w:t>
            </w:r>
          </w:p>
        </w:tc>
      </w:tr>
      <w:tr w:rsidR="003B1634" w:rsidRPr="00890C32" w:rsidTr="00E46661">
        <w:trPr>
          <w:trHeight w:val="744"/>
        </w:trPr>
        <w:tc>
          <w:tcPr>
            <w:tcW w:w="516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lastRenderedPageBreak/>
              <w:t>3</w:t>
            </w:r>
            <w:r w:rsidR="0001082A" w:rsidRPr="00404B19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3B1634" w:rsidRPr="00404B19" w:rsidRDefault="003B1634" w:rsidP="003B1634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«Строительно-монтажное управление 1»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01082A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.03 по 1</w:t>
            </w:r>
            <w:r w:rsidR="0001082A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.03</w:t>
            </w:r>
          </w:p>
        </w:tc>
      </w:tr>
      <w:tr w:rsidR="003B1634" w:rsidRPr="00890C32" w:rsidTr="00E46661">
        <w:trPr>
          <w:trHeight w:val="70"/>
        </w:trPr>
        <w:tc>
          <w:tcPr>
            <w:tcW w:w="516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</w:t>
            </w:r>
            <w:r w:rsidR="0001082A" w:rsidRPr="00404B1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3B1634" w:rsidRPr="00404B19" w:rsidRDefault="003B1634" w:rsidP="003B1634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gramStart"/>
            <w:r w:rsidRPr="00404B19">
              <w:rPr>
                <w:b/>
                <w:sz w:val="20"/>
                <w:szCs w:val="20"/>
              </w:rPr>
              <w:t>Кировское</w:t>
            </w:r>
            <w:proofErr w:type="gramEnd"/>
            <w:r w:rsidRPr="00404B19">
              <w:rPr>
                <w:b/>
                <w:sz w:val="20"/>
                <w:szCs w:val="20"/>
              </w:rPr>
              <w:t xml:space="preserve"> ПСУ»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193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01082A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.03 по 1</w:t>
            </w:r>
            <w:r w:rsidR="0001082A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.03</w:t>
            </w:r>
          </w:p>
        </w:tc>
      </w:tr>
      <w:tr w:rsidR="003B1634" w:rsidRPr="00890C32" w:rsidTr="00E46661">
        <w:trPr>
          <w:trHeight w:val="1165"/>
        </w:trPr>
        <w:tc>
          <w:tcPr>
            <w:tcW w:w="516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</w:t>
            </w:r>
            <w:r w:rsidR="0001082A" w:rsidRPr="00404B1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3B1634" w:rsidRPr="00404B19" w:rsidRDefault="003B1634" w:rsidP="003B1634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Промтеплоэнергис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194</w:t>
            </w:r>
          </w:p>
        </w:tc>
        <w:tc>
          <w:tcPr>
            <w:tcW w:w="2259" w:type="dxa"/>
          </w:tcPr>
          <w:p w:rsidR="003B1634" w:rsidRPr="00404B19" w:rsidRDefault="00890C32" w:rsidP="00890C32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0</w:t>
            </w:r>
            <w:r w:rsidR="0001082A" w:rsidRPr="00404B19">
              <w:rPr>
                <w:b/>
                <w:bCs/>
                <w:sz w:val="20"/>
                <w:szCs w:val="20"/>
              </w:rPr>
              <w:t>2</w:t>
            </w:r>
            <w:r w:rsidRPr="00404B19">
              <w:rPr>
                <w:b/>
                <w:bCs/>
                <w:sz w:val="20"/>
                <w:szCs w:val="20"/>
              </w:rPr>
              <w:t>.03 по 1</w:t>
            </w:r>
            <w:r w:rsidR="0001082A" w:rsidRPr="00404B19">
              <w:rPr>
                <w:b/>
                <w:bCs/>
                <w:sz w:val="20"/>
                <w:szCs w:val="20"/>
              </w:rPr>
              <w:t>3</w:t>
            </w:r>
            <w:r w:rsidRPr="00404B19">
              <w:rPr>
                <w:b/>
                <w:bCs/>
                <w:sz w:val="20"/>
                <w:szCs w:val="20"/>
              </w:rPr>
              <w:t>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</w:t>
            </w:r>
            <w:r w:rsidR="0001082A" w:rsidRPr="00404B1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ответственностью</w:t>
            </w:r>
          </w:p>
          <w:p w:rsidR="003B1634" w:rsidRPr="00404B19" w:rsidRDefault="003B1634" w:rsidP="003B1634">
            <w:pPr>
              <w:jc w:val="center"/>
              <w:rPr>
                <w:b/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Кировпромбурод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196</w:t>
            </w:r>
          </w:p>
        </w:tc>
        <w:tc>
          <w:tcPr>
            <w:tcW w:w="2259" w:type="dxa"/>
          </w:tcPr>
          <w:p w:rsidR="003B1634" w:rsidRPr="00404B19" w:rsidRDefault="00890C32" w:rsidP="005616FD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.03 по 31.03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Открытое акционерное общество </w:t>
            </w:r>
            <w:r w:rsidRPr="00404B19">
              <w:rPr>
                <w:b/>
                <w:sz w:val="20"/>
                <w:szCs w:val="20"/>
              </w:rPr>
              <w:t>«Производственный холдинг «Здрава»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2259" w:type="dxa"/>
          </w:tcPr>
          <w:p w:rsidR="003B1634" w:rsidRPr="00404B19" w:rsidRDefault="00890C32" w:rsidP="005616FD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</w:t>
            </w:r>
            <w:r w:rsidR="0001082A" w:rsidRPr="00404B19">
              <w:rPr>
                <w:b/>
                <w:bCs/>
                <w:sz w:val="20"/>
                <w:szCs w:val="20"/>
              </w:rPr>
              <w:t>6</w:t>
            </w:r>
            <w:r w:rsidRPr="00404B19">
              <w:rPr>
                <w:b/>
                <w:bCs/>
                <w:sz w:val="20"/>
                <w:szCs w:val="20"/>
              </w:rPr>
              <w:t>.03 по 31.03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Кировское областное государственное казенное учреждение </w:t>
            </w:r>
            <w:r w:rsidRPr="00404B19">
              <w:rPr>
                <w:b/>
                <w:sz w:val="20"/>
                <w:szCs w:val="20"/>
              </w:rPr>
              <w:t>«Управление капитального строительства»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199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01082A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Общество с ограниченной ответственностью</w:t>
            </w: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«</w:t>
            </w:r>
            <w:r w:rsidRPr="00404B19">
              <w:rPr>
                <w:b/>
                <w:sz w:val="20"/>
                <w:szCs w:val="20"/>
              </w:rPr>
              <w:t>Предприятие по монтажу и ремонту энергетического оборудования «ТРАНС»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2259" w:type="dxa"/>
          </w:tcPr>
          <w:p w:rsidR="003B1634" w:rsidRPr="00404B19" w:rsidRDefault="00890C32" w:rsidP="005616FD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01082A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Вяткасантехмонтаж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201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01082A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Закрытое акционерное общество </w:t>
            </w:r>
            <w:r w:rsidRPr="00404B19">
              <w:rPr>
                <w:b/>
                <w:sz w:val="20"/>
                <w:szCs w:val="20"/>
              </w:rPr>
              <w:t>«Кировский молочный комбинат»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2259" w:type="dxa"/>
          </w:tcPr>
          <w:p w:rsidR="003B1634" w:rsidRPr="00404B19" w:rsidRDefault="00890C32" w:rsidP="005616FD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01082A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Общество с ограниченной ответственностью</w:t>
            </w: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«Управление капитального строительства Кирово-Чепецкого управления строительства»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205</w:t>
            </w:r>
          </w:p>
          <w:p w:rsidR="003B1634" w:rsidRPr="00404B19" w:rsidRDefault="003B1634" w:rsidP="003B1634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9" w:type="dxa"/>
          </w:tcPr>
          <w:p w:rsidR="003B1634" w:rsidRPr="00404B19" w:rsidRDefault="00890C32" w:rsidP="005616FD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01082A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ответственностью </w:t>
            </w:r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sz w:val="20"/>
                <w:szCs w:val="20"/>
              </w:rPr>
              <w:t>«БАХ»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01082A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3B1634" w:rsidRPr="00890C32" w:rsidTr="00E46661">
        <w:tc>
          <w:tcPr>
            <w:tcW w:w="516" w:type="dxa"/>
            <w:vAlign w:val="center"/>
          </w:tcPr>
          <w:p w:rsidR="003B1634" w:rsidRPr="00404B19" w:rsidRDefault="003B1634" w:rsidP="0001082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</w:t>
            </w:r>
            <w:r w:rsidR="0001082A" w:rsidRPr="00404B1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46" w:type="dxa"/>
          </w:tcPr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3B1634" w:rsidRPr="00404B19" w:rsidRDefault="003B1634" w:rsidP="003B1634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ответственностью Строительно-монтажная  компания </w:t>
            </w:r>
            <w:r w:rsidRPr="00404B19">
              <w:rPr>
                <w:b/>
                <w:sz w:val="20"/>
                <w:szCs w:val="20"/>
              </w:rPr>
              <w:t>«</w:t>
            </w:r>
            <w:proofErr w:type="spellStart"/>
            <w:r w:rsidRPr="00404B19">
              <w:rPr>
                <w:b/>
                <w:sz w:val="20"/>
                <w:szCs w:val="20"/>
              </w:rPr>
              <w:t>Вяткасвязь</w:t>
            </w:r>
            <w:proofErr w:type="spellEnd"/>
            <w:r w:rsidRPr="00404B1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3B1634" w:rsidRPr="00404B19" w:rsidRDefault="003B1634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2259" w:type="dxa"/>
          </w:tcPr>
          <w:p w:rsidR="003B1634" w:rsidRPr="00404B19" w:rsidRDefault="00890C32" w:rsidP="003B163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B1634" w:rsidRPr="00404B19" w:rsidRDefault="0001082A" w:rsidP="00890C32">
            <w:pPr>
              <w:jc w:val="center"/>
              <w:rPr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54284C" w:rsidRPr="00890C32" w:rsidTr="00E46661">
        <w:tc>
          <w:tcPr>
            <w:tcW w:w="516" w:type="dxa"/>
            <w:vAlign w:val="center"/>
          </w:tcPr>
          <w:p w:rsidR="0054284C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3946" w:type="dxa"/>
          </w:tcPr>
          <w:p w:rsidR="00404B19" w:rsidRPr="00404B19" w:rsidRDefault="00404B19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54284C" w:rsidRDefault="00404B19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ответственностью </w:t>
            </w:r>
            <w:r w:rsidR="0054284C" w:rsidRPr="00404B19">
              <w:rPr>
                <w:sz w:val="20"/>
                <w:szCs w:val="20"/>
              </w:rPr>
              <w:t>«</w:t>
            </w:r>
            <w:r w:rsidR="0054284C" w:rsidRPr="00404B19">
              <w:rPr>
                <w:b/>
                <w:sz w:val="20"/>
                <w:szCs w:val="20"/>
              </w:rPr>
              <w:t>Оконная компания Приволжья</w:t>
            </w:r>
            <w:r w:rsidR="0054284C" w:rsidRPr="00404B19">
              <w:rPr>
                <w:sz w:val="20"/>
                <w:szCs w:val="20"/>
              </w:rPr>
              <w:t>»</w:t>
            </w:r>
          </w:p>
          <w:p w:rsidR="004419E4" w:rsidRDefault="004419E4" w:rsidP="00404B19">
            <w:pPr>
              <w:jc w:val="center"/>
              <w:rPr>
                <w:sz w:val="20"/>
                <w:szCs w:val="20"/>
              </w:rPr>
            </w:pPr>
          </w:p>
          <w:p w:rsidR="004419E4" w:rsidRPr="00404B19" w:rsidRDefault="004419E4" w:rsidP="00404B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54284C" w:rsidRPr="00404B19" w:rsidRDefault="0054284C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243</w:t>
            </w:r>
          </w:p>
        </w:tc>
        <w:tc>
          <w:tcPr>
            <w:tcW w:w="2259" w:type="dxa"/>
          </w:tcPr>
          <w:p w:rsidR="0054284C" w:rsidRPr="00404B19" w:rsidRDefault="00890C32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4284C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54284C" w:rsidRPr="00890C32" w:rsidTr="00E46661">
        <w:tc>
          <w:tcPr>
            <w:tcW w:w="516" w:type="dxa"/>
            <w:vAlign w:val="center"/>
          </w:tcPr>
          <w:p w:rsidR="0054284C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lastRenderedPageBreak/>
              <w:t>43</w:t>
            </w:r>
          </w:p>
        </w:tc>
        <w:tc>
          <w:tcPr>
            <w:tcW w:w="3946" w:type="dxa"/>
          </w:tcPr>
          <w:p w:rsidR="0054284C" w:rsidRPr="00404B19" w:rsidRDefault="0054284C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З</w:t>
            </w:r>
            <w:r w:rsidR="00404B19" w:rsidRPr="00404B19">
              <w:rPr>
                <w:sz w:val="20"/>
                <w:szCs w:val="20"/>
              </w:rPr>
              <w:t xml:space="preserve">акрытое  акционерное общество </w:t>
            </w:r>
            <w:r w:rsidRPr="00404B19">
              <w:rPr>
                <w:sz w:val="20"/>
                <w:szCs w:val="20"/>
              </w:rPr>
              <w:t>МЖК «</w:t>
            </w:r>
            <w:r w:rsidRPr="00404B19">
              <w:rPr>
                <w:b/>
                <w:sz w:val="20"/>
                <w:szCs w:val="20"/>
              </w:rPr>
              <w:t>Родина</w:t>
            </w:r>
            <w:r w:rsidRPr="00404B19">
              <w:rPr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54284C" w:rsidRPr="00404B19" w:rsidRDefault="0054284C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2259" w:type="dxa"/>
          </w:tcPr>
          <w:p w:rsidR="0054284C" w:rsidRPr="00404B19" w:rsidRDefault="00890C32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4284C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54284C" w:rsidRPr="00890C32" w:rsidTr="00E46661">
        <w:tc>
          <w:tcPr>
            <w:tcW w:w="516" w:type="dxa"/>
            <w:vAlign w:val="center"/>
          </w:tcPr>
          <w:p w:rsidR="0054284C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3946" w:type="dxa"/>
          </w:tcPr>
          <w:p w:rsidR="00404B19" w:rsidRPr="00404B19" w:rsidRDefault="00404B19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54284C" w:rsidRPr="00404B19" w:rsidRDefault="00404B19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ответственностью </w:t>
            </w:r>
            <w:r w:rsidR="0054284C" w:rsidRPr="00404B19">
              <w:rPr>
                <w:sz w:val="20"/>
                <w:szCs w:val="20"/>
              </w:rPr>
              <w:t>СК «</w:t>
            </w:r>
            <w:r w:rsidR="0054284C" w:rsidRPr="00404B19">
              <w:rPr>
                <w:b/>
                <w:sz w:val="20"/>
                <w:szCs w:val="20"/>
              </w:rPr>
              <w:t>Монолит</w:t>
            </w:r>
            <w:r w:rsidR="0054284C" w:rsidRPr="00404B19">
              <w:rPr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54284C" w:rsidRPr="00404B19" w:rsidRDefault="0054284C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245</w:t>
            </w:r>
          </w:p>
        </w:tc>
        <w:tc>
          <w:tcPr>
            <w:tcW w:w="2259" w:type="dxa"/>
          </w:tcPr>
          <w:p w:rsidR="0054284C" w:rsidRPr="00404B19" w:rsidRDefault="00890C32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4284C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54284C" w:rsidRPr="00890C32" w:rsidTr="00E46661">
        <w:tc>
          <w:tcPr>
            <w:tcW w:w="516" w:type="dxa"/>
            <w:vAlign w:val="center"/>
          </w:tcPr>
          <w:p w:rsidR="0054284C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3946" w:type="dxa"/>
          </w:tcPr>
          <w:p w:rsidR="00404B19" w:rsidRPr="00404B19" w:rsidRDefault="00404B19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Общество с </w:t>
            </w:r>
            <w:proofErr w:type="gramStart"/>
            <w:r w:rsidRPr="00404B19">
              <w:rPr>
                <w:sz w:val="20"/>
                <w:szCs w:val="20"/>
              </w:rPr>
              <w:t>ограниченной</w:t>
            </w:r>
            <w:proofErr w:type="gramEnd"/>
          </w:p>
          <w:p w:rsidR="0054284C" w:rsidRPr="00404B19" w:rsidRDefault="00404B19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 xml:space="preserve">ответственностью </w:t>
            </w:r>
            <w:r w:rsidR="0001082A" w:rsidRPr="00404B19">
              <w:rPr>
                <w:sz w:val="20"/>
                <w:szCs w:val="20"/>
              </w:rPr>
              <w:t>«</w:t>
            </w:r>
            <w:r w:rsidR="0001082A" w:rsidRPr="00404B19">
              <w:rPr>
                <w:b/>
                <w:sz w:val="20"/>
                <w:szCs w:val="20"/>
              </w:rPr>
              <w:t>Позитив</w:t>
            </w:r>
            <w:r w:rsidR="0001082A" w:rsidRPr="00404B19">
              <w:rPr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54284C" w:rsidRPr="00404B19" w:rsidRDefault="0054284C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246</w:t>
            </w:r>
          </w:p>
        </w:tc>
        <w:tc>
          <w:tcPr>
            <w:tcW w:w="2259" w:type="dxa"/>
          </w:tcPr>
          <w:p w:rsidR="0054284C" w:rsidRPr="00404B19" w:rsidRDefault="00890C32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54284C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  <w:tr w:rsidR="0001082A" w:rsidRPr="00890C32" w:rsidTr="00E46661">
        <w:tc>
          <w:tcPr>
            <w:tcW w:w="516" w:type="dxa"/>
            <w:vAlign w:val="center"/>
          </w:tcPr>
          <w:p w:rsidR="0001082A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3946" w:type="dxa"/>
          </w:tcPr>
          <w:p w:rsidR="00404B19" w:rsidRPr="00404B19" w:rsidRDefault="00404B19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Открытое акционерное общество</w:t>
            </w:r>
          </w:p>
          <w:p w:rsidR="0001082A" w:rsidRPr="00404B19" w:rsidRDefault="0001082A" w:rsidP="00404B19">
            <w:pPr>
              <w:jc w:val="center"/>
              <w:rPr>
                <w:sz w:val="20"/>
                <w:szCs w:val="20"/>
              </w:rPr>
            </w:pPr>
            <w:r w:rsidRPr="00404B19">
              <w:rPr>
                <w:sz w:val="20"/>
                <w:szCs w:val="20"/>
              </w:rPr>
              <w:t>«</w:t>
            </w:r>
            <w:r w:rsidRPr="00404B19">
              <w:rPr>
                <w:b/>
                <w:sz w:val="20"/>
                <w:szCs w:val="20"/>
              </w:rPr>
              <w:t>К</w:t>
            </w:r>
            <w:r w:rsidR="00404B19" w:rsidRPr="00404B19">
              <w:rPr>
                <w:b/>
                <w:sz w:val="20"/>
                <w:szCs w:val="20"/>
              </w:rPr>
              <w:t xml:space="preserve">ировская региональная ипотечная </w:t>
            </w:r>
            <w:proofErr w:type="spellStart"/>
            <w:r w:rsidR="00404B19" w:rsidRPr="00404B19">
              <w:rPr>
                <w:b/>
                <w:sz w:val="20"/>
                <w:szCs w:val="20"/>
              </w:rPr>
              <w:t>корпарация</w:t>
            </w:r>
            <w:proofErr w:type="spellEnd"/>
            <w:r w:rsidRPr="00404B19">
              <w:rPr>
                <w:sz w:val="20"/>
                <w:szCs w:val="20"/>
              </w:rPr>
              <w:t>»</w:t>
            </w:r>
          </w:p>
        </w:tc>
        <w:tc>
          <w:tcPr>
            <w:tcW w:w="1416" w:type="dxa"/>
            <w:vAlign w:val="center"/>
          </w:tcPr>
          <w:p w:rsidR="0001082A" w:rsidRPr="00404B19" w:rsidRDefault="0001082A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247</w:t>
            </w:r>
          </w:p>
        </w:tc>
        <w:tc>
          <w:tcPr>
            <w:tcW w:w="2259" w:type="dxa"/>
          </w:tcPr>
          <w:p w:rsidR="0001082A" w:rsidRPr="00404B19" w:rsidRDefault="00890C32" w:rsidP="003B163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Требования и правила Саморегулирования</w:t>
            </w:r>
          </w:p>
        </w:tc>
        <w:tc>
          <w:tcPr>
            <w:tcW w:w="1434" w:type="dxa"/>
          </w:tcPr>
          <w:p w:rsidR="00890C32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с 16.03 по</w:t>
            </w:r>
          </w:p>
          <w:p w:rsidR="00890C32" w:rsidRPr="00404B19" w:rsidRDefault="00890C32" w:rsidP="00890C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1082A" w:rsidRPr="00404B19" w:rsidRDefault="0001082A" w:rsidP="00890C32">
            <w:pPr>
              <w:jc w:val="center"/>
              <w:rPr>
                <w:b/>
                <w:bCs/>
                <w:sz w:val="20"/>
                <w:szCs w:val="20"/>
              </w:rPr>
            </w:pPr>
            <w:r w:rsidRPr="00404B19">
              <w:rPr>
                <w:b/>
                <w:bCs/>
                <w:sz w:val="20"/>
                <w:szCs w:val="20"/>
              </w:rPr>
              <w:t>31.03</w:t>
            </w:r>
          </w:p>
        </w:tc>
      </w:tr>
    </w:tbl>
    <w:p w:rsidR="00443966" w:rsidRPr="00404B19" w:rsidRDefault="00443966">
      <w:pPr>
        <w:rPr>
          <w:sz w:val="18"/>
          <w:szCs w:val="18"/>
        </w:rPr>
      </w:pPr>
    </w:p>
    <w:p w:rsidR="00C02285" w:rsidRPr="00890C32" w:rsidRDefault="00C02285"/>
    <w:p w:rsidR="00A0775B" w:rsidRPr="00890C32" w:rsidRDefault="00A0775B"/>
    <w:p w:rsidR="00A0775B" w:rsidRPr="00890C32" w:rsidRDefault="00A0775B"/>
    <w:p w:rsidR="00C02285" w:rsidRPr="00890C32" w:rsidRDefault="00C02285"/>
    <w:p w:rsidR="00C02285" w:rsidRPr="00890C32" w:rsidRDefault="003F20D0">
      <w:r w:rsidRPr="00890C32">
        <w:t>Г</w:t>
      </w:r>
      <w:r w:rsidR="00A0775B" w:rsidRPr="00890C32">
        <w:t>енеральн</w:t>
      </w:r>
      <w:r w:rsidRPr="00890C32">
        <w:t>ый</w:t>
      </w:r>
      <w:r w:rsidR="00A0775B" w:rsidRPr="00890C32">
        <w:t xml:space="preserve"> директор</w:t>
      </w:r>
    </w:p>
    <w:p w:rsidR="00A0775B" w:rsidRPr="00890C32" w:rsidRDefault="00A0775B">
      <w:r w:rsidRPr="00890C32">
        <w:t xml:space="preserve">НП СРО «ОСКО»                                                                                        </w:t>
      </w:r>
      <w:r w:rsidR="003F20D0" w:rsidRPr="00890C32">
        <w:t xml:space="preserve">     В.П. </w:t>
      </w:r>
      <w:proofErr w:type="spellStart"/>
      <w:r w:rsidR="003F20D0" w:rsidRPr="00890C32">
        <w:t>Гребёнкин</w:t>
      </w:r>
      <w:proofErr w:type="spellEnd"/>
      <w:r w:rsidRPr="00890C32">
        <w:t xml:space="preserve">                                                                                                                      </w:t>
      </w:r>
    </w:p>
    <w:sectPr w:rsidR="00A0775B" w:rsidRPr="00890C32" w:rsidSect="00443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87"/>
    <w:rsid w:val="0001082A"/>
    <w:rsid w:val="00025FB9"/>
    <w:rsid w:val="000810C6"/>
    <w:rsid w:val="000923E7"/>
    <w:rsid w:val="000A0151"/>
    <w:rsid w:val="000A684D"/>
    <w:rsid w:val="000B44D2"/>
    <w:rsid w:val="000D2804"/>
    <w:rsid w:val="001075AA"/>
    <w:rsid w:val="00185386"/>
    <w:rsid w:val="00186EC9"/>
    <w:rsid w:val="001A63BB"/>
    <w:rsid w:val="001B2F4B"/>
    <w:rsid w:val="002A7A62"/>
    <w:rsid w:val="002B2A00"/>
    <w:rsid w:val="002B3CD7"/>
    <w:rsid w:val="002B6C65"/>
    <w:rsid w:val="002C0046"/>
    <w:rsid w:val="002C3D3B"/>
    <w:rsid w:val="00301625"/>
    <w:rsid w:val="00310EAD"/>
    <w:rsid w:val="00336DD7"/>
    <w:rsid w:val="003461F1"/>
    <w:rsid w:val="003819C8"/>
    <w:rsid w:val="003939B8"/>
    <w:rsid w:val="003B1634"/>
    <w:rsid w:val="003F11CA"/>
    <w:rsid w:val="003F20D0"/>
    <w:rsid w:val="003F3A91"/>
    <w:rsid w:val="00404B19"/>
    <w:rsid w:val="00406497"/>
    <w:rsid w:val="00422933"/>
    <w:rsid w:val="004419E4"/>
    <w:rsid w:val="00443966"/>
    <w:rsid w:val="00462183"/>
    <w:rsid w:val="004735AA"/>
    <w:rsid w:val="004A4875"/>
    <w:rsid w:val="004A491D"/>
    <w:rsid w:val="004E5217"/>
    <w:rsid w:val="0054284C"/>
    <w:rsid w:val="005616FD"/>
    <w:rsid w:val="00574140"/>
    <w:rsid w:val="005C2D3A"/>
    <w:rsid w:val="005E2800"/>
    <w:rsid w:val="00603E71"/>
    <w:rsid w:val="00631261"/>
    <w:rsid w:val="00660C99"/>
    <w:rsid w:val="00665D83"/>
    <w:rsid w:val="0068370B"/>
    <w:rsid w:val="00684BC7"/>
    <w:rsid w:val="006B674B"/>
    <w:rsid w:val="006E5153"/>
    <w:rsid w:val="00767C1D"/>
    <w:rsid w:val="007A1C5C"/>
    <w:rsid w:val="00825D1D"/>
    <w:rsid w:val="00840E7D"/>
    <w:rsid w:val="0088756B"/>
    <w:rsid w:val="00890C32"/>
    <w:rsid w:val="00892464"/>
    <w:rsid w:val="008B4F87"/>
    <w:rsid w:val="008F0698"/>
    <w:rsid w:val="00912FF4"/>
    <w:rsid w:val="00921808"/>
    <w:rsid w:val="00982053"/>
    <w:rsid w:val="009C03A6"/>
    <w:rsid w:val="009E74FB"/>
    <w:rsid w:val="00A0775B"/>
    <w:rsid w:val="00A3550A"/>
    <w:rsid w:val="00A42C2B"/>
    <w:rsid w:val="00A57026"/>
    <w:rsid w:val="00A84ED9"/>
    <w:rsid w:val="00AD1924"/>
    <w:rsid w:val="00AF49E0"/>
    <w:rsid w:val="00B17D3A"/>
    <w:rsid w:val="00B46F6B"/>
    <w:rsid w:val="00B93827"/>
    <w:rsid w:val="00B971F3"/>
    <w:rsid w:val="00BC2EFD"/>
    <w:rsid w:val="00BE740E"/>
    <w:rsid w:val="00C02285"/>
    <w:rsid w:val="00C17B6B"/>
    <w:rsid w:val="00C31A97"/>
    <w:rsid w:val="00C45370"/>
    <w:rsid w:val="00C93D42"/>
    <w:rsid w:val="00C97B6A"/>
    <w:rsid w:val="00D66DCE"/>
    <w:rsid w:val="00DA576E"/>
    <w:rsid w:val="00DD3F18"/>
    <w:rsid w:val="00E02DDF"/>
    <w:rsid w:val="00E30D47"/>
    <w:rsid w:val="00E34639"/>
    <w:rsid w:val="00E46661"/>
    <w:rsid w:val="00E51DF3"/>
    <w:rsid w:val="00E526BF"/>
    <w:rsid w:val="00E64DC5"/>
    <w:rsid w:val="00EB1897"/>
    <w:rsid w:val="00EE655D"/>
    <w:rsid w:val="00F35559"/>
    <w:rsid w:val="00F6611C"/>
    <w:rsid w:val="00F6614C"/>
    <w:rsid w:val="00F67A21"/>
    <w:rsid w:val="00F93542"/>
    <w:rsid w:val="00FA204B"/>
    <w:rsid w:val="00FC18DC"/>
    <w:rsid w:val="00FC294A"/>
    <w:rsid w:val="00FC3761"/>
    <w:rsid w:val="00FC3C50"/>
    <w:rsid w:val="00FC759B"/>
    <w:rsid w:val="00FE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F8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F8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74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E74FB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F8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F8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74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E74FB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4D5C7-2A46-4F08-8745-307730CB1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5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2014-11-28T06:44:00Z</cp:lastPrinted>
  <dcterms:created xsi:type="dcterms:W3CDTF">2014-11-19T08:43:00Z</dcterms:created>
  <dcterms:modified xsi:type="dcterms:W3CDTF">2014-11-28T07:59:00Z</dcterms:modified>
</cp:coreProperties>
</file>